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4AE9" w14:textId="77777777" w:rsidR="00A31CEF" w:rsidRPr="00A31CEF" w:rsidRDefault="00A31CEF" w:rsidP="00A31CEF">
      <w:pPr>
        <w:rPr>
          <w:b/>
          <w:bCs/>
        </w:rPr>
      </w:pPr>
      <w:r w:rsidRPr="00A31CEF">
        <w:rPr>
          <w:b/>
          <w:bCs/>
        </w:rPr>
        <w:t>2025 a2ru Conference: Proposal Submission Form</w:t>
      </w:r>
    </w:p>
    <w:p w14:paraId="63E2D1BE" w14:textId="272228A7" w:rsidR="00A31CEF" w:rsidRDefault="00A31CEF" w:rsidP="00A31CEF">
      <w:r>
        <w:t>a2ru invites proposals for the 2025 a2ru National Conference, "Creative Futures: Driving Interdisciplinary Innovation Through the Arts" which will be held in-person on October 23-25, 2025. Please note, all presenters must register and present in-person at the University of Wisconsin--Madison. Before submitting this form, please review the full call for proposals on the 2025 conference page: https://a2ru.org/event/2025-a2ru-conference-creative-futures/</w:t>
      </w:r>
    </w:p>
    <w:p w14:paraId="6EB990AF" w14:textId="647E4DE8" w:rsidR="00A31CEF" w:rsidRDefault="00A31CEF" w:rsidP="00A31CEF">
      <w:r>
        <w:t xml:space="preserve">The deadline to propose a session is Monday, April 14 at 11:59pm PST. Notifications will only be sent to the primary contact listed on this form. </w:t>
      </w:r>
    </w:p>
    <w:p w14:paraId="306A3983" w14:textId="1FD35871" w:rsidR="00F063F4" w:rsidRDefault="00A31CEF" w:rsidP="00A31CEF">
      <w:r>
        <w:t xml:space="preserve">If you have any questions or accessibility requests, please contact us at </w:t>
      </w:r>
      <w:hyperlink r:id="rId5" w:history="1">
        <w:r w:rsidRPr="00AE66D7">
          <w:rPr>
            <w:rStyle w:val="Hyperlink"/>
          </w:rPr>
          <w:t>a2ruconnect@umich.edu</w:t>
        </w:r>
      </w:hyperlink>
      <w:r>
        <w:t>.</w:t>
      </w:r>
    </w:p>
    <w:p w14:paraId="3C87E127" w14:textId="77777777" w:rsidR="00A31CEF" w:rsidRPr="00A31CEF" w:rsidRDefault="00A31CEF" w:rsidP="00A31CEF">
      <w:pPr>
        <w:rPr>
          <w:b/>
          <w:bCs/>
        </w:rPr>
      </w:pPr>
      <w:r w:rsidRPr="00A31CEF">
        <w:rPr>
          <w:b/>
          <w:bCs/>
        </w:rPr>
        <w:t>Proposal Details</w:t>
      </w:r>
    </w:p>
    <w:p w14:paraId="6B44B199" w14:textId="250DD36C" w:rsidR="00A31CEF" w:rsidRDefault="00A31CEF" w:rsidP="00A31CEF">
      <w:r>
        <w:t xml:space="preserve">All proposals will receive blind review by the Evaluation Committee. For all answers in this section, please DO NOT include any identifying information–e.g., name, institution/organization, advisors, etc. This also applies to any supplementary/ linked material. </w:t>
      </w:r>
    </w:p>
    <w:p w14:paraId="455E30AB" w14:textId="77777777" w:rsidR="00A31CEF" w:rsidRDefault="00A31CEF" w:rsidP="00A31CEF">
      <w:r>
        <w:t>Proposals will be evaluated on the following criteria:</w:t>
      </w:r>
    </w:p>
    <w:p w14:paraId="000C4274" w14:textId="1E74A7AF" w:rsidR="00A31CEF" w:rsidRDefault="00A31CEF" w:rsidP="00A31CEF">
      <w:pPr>
        <w:pStyle w:val="ListParagraph"/>
        <w:numPr>
          <w:ilvl w:val="0"/>
          <w:numId w:val="1"/>
        </w:numPr>
      </w:pPr>
      <w:r>
        <w:t>Clarity of presentation objectives and methods</w:t>
      </w:r>
    </w:p>
    <w:p w14:paraId="42B798FC" w14:textId="7C51A90E" w:rsidR="00A31CEF" w:rsidRDefault="00A31CEF" w:rsidP="00A31CEF">
      <w:pPr>
        <w:pStyle w:val="ListParagraph"/>
        <w:numPr>
          <w:ilvl w:val="0"/>
          <w:numId w:val="1"/>
        </w:numPr>
      </w:pPr>
      <w:r>
        <w:t>Engagement with a2ru’s mission and values</w:t>
      </w:r>
    </w:p>
    <w:p w14:paraId="5250E97C" w14:textId="63CF7F09" w:rsidR="00A31CEF" w:rsidRDefault="00A31CEF" w:rsidP="00A31CEF">
      <w:pPr>
        <w:pStyle w:val="ListParagraph"/>
        <w:numPr>
          <w:ilvl w:val="0"/>
          <w:numId w:val="1"/>
        </w:numPr>
      </w:pPr>
      <w:r>
        <w:t>Relevance to conference theme and/or chosen track</w:t>
      </w:r>
    </w:p>
    <w:p w14:paraId="560C2B08" w14:textId="2A496D57" w:rsidR="00A31CEF" w:rsidRDefault="00A31CEF" w:rsidP="00A31CEF">
      <w:pPr>
        <w:pStyle w:val="ListParagraph"/>
        <w:numPr>
          <w:ilvl w:val="0"/>
          <w:numId w:val="1"/>
        </w:numPr>
      </w:pPr>
      <w:r>
        <w:t>Creative contribution to, or advancement of, the topic/field</w:t>
      </w:r>
    </w:p>
    <w:p w14:paraId="57C946D6" w14:textId="2BDBA9CC" w:rsidR="00A31CEF" w:rsidRDefault="00A31CEF" w:rsidP="00A31CEF">
      <w:pPr>
        <w:pStyle w:val="ListParagraph"/>
        <w:numPr>
          <w:ilvl w:val="0"/>
          <w:numId w:val="1"/>
        </w:numPr>
      </w:pPr>
      <w:r>
        <w:t>Clear and achievable learning objectives/takeaways</w:t>
      </w:r>
    </w:p>
    <w:p w14:paraId="2150F02E" w14:textId="78E32199" w:rsidR="00A31CEF" w:rsidRDefault="00A31CEF" w:rsidP="00A31CEF">
      <w:r>
        <w:t>Proposal Title</w:t>
      </w:r>
      <w:r>
        <w:t>:</w:t>
      </w:r>
    </w:p>
    <w:p w14:paraId="7A06AACC" w14:textId="7AAC3C4C" w:rsidR="00A31CEF" w:rsidRDefault="00A31CEF" w:rsidP="00A31CEF">
      <w:r>
        <w:t>Is this an individual or group proposal?</w:t>
      </w:r>
    </w:p>
    <w:p w14:paraId="50D93DF2" w14:textId="134DCFB8" w:rsidR="00A31CEF" w:rsidRDefault="00A31CEF" w:rsidP="00A31CEF">
      <w:r>
        <w:t>What format will your presentation take? (Artwork/poster gallery, Panel, Workshop, Presentation)</w:t>
      </w:r>
    </w:p>
    <w:p w14:paraId="7F875F42" w14:textId="07378B2E" w:rsidR="00A31CEF" w:rsidRDefault="00A31CEF" w:rsidP="00A31CEF">
      <w:r w:rsidRPr="00A31CEF">
        <w:t>If you answered "workshop" above, please describe your ideal room set-up, including the maximum number of participants. Please note, you will be expected to provide any supplies needed for participants.</w:t>
      </w:r>
    </w:p>
    <w:p w14:paraId="054BB071" w14:textId="04E244C5" w:rsidR="00A31CEF" w:rsidRDefault="00A31CEF" w:rsidP="00A31CEF">
      <w:r w:rsidRPr="00A31CEF">
        <w:t>Please identify which track your proposal will address. For more information about each track, please review the CFP.</w:t>
      </w:r>
      <w:r>
        <w:t xml:space="preserve"> (Track One: Creatives Futures, Track Two: Practical Applications for Arts Integration in Higher Education, Track Three: Steps Towards Change)</w:t>
      </w:r>
    </w:p>
    <w:p w14:paraId="592FCDC4" w14:textId="049F0FAE" w:rsidR="00A31CEF" w:rsidRDefault="00A31CEF" w:rsidP="00A31CEF">
      <w:r w:rsidRPr="00A31CEF">
        <w:lastRenderedPageBreak/>
        <w:t>Session abstract: Please describe your proposed session below (Max 300 words).</w:t>
      </w:r>
    </w:p>
    <w:p w14:paraId="7B31F41D" w14:textId="727CBBE6" w:rsidR="00A31CEF" w:rsidRDefault="00A31CEF" w:rsidP="00A31CEF">
      <w:r w:rsidRPr="00A31CEF">
        <w:t>Session outcomes: Please describe what attendees will learn or take away from this session (Max 150 words).</w:t>
      </w:r>
    </w:p>
    <w:p w14:paraId="05F8F343" w14:textId="575EC267" w:rsidR="00A31CEF" w:rsidRDefault="00A31CEF" w:rsidP="00A31CEF">
      <w:pPr>
        <w:rPr>
          <w:b/>
          <w:bCs/>
        </w:rPr>
      </w:pPr>
      <w:r w:rsidRPr="00A31CEF">
        <w:rPr>
          <w:b/>
          <w:bCs/>
        </w:rPr>
        <w:t>Session Description for Online Program</w:t>
      </w:r>
    </w:p>
    <w:p w14:paraId="778DE1B6" w14:textId="32DC8BC3" w:rsidR="00A31CEF" w:rsidRDefault="00A31CEF" w:rsidP="00A31CEF">
      <w:r w:rsidRPr="00A31CEF">
        <w:t>Identifying information MAY be included below, as this information will not be shared with the Evaluation Committee.</w:t>
      </w:r>
    </w:p>
    <w:p w14:paraId="4DCF83C4" w14:textId="351468CB" w:rsidR="00A31CEF" w:rsidRDefault="00A31CEF" w:rsidP="00A31CEF">
      <w:r w:rsidRPr="00A31CEF">
        <w:t>Please enter a condensed (</w:t>
      </w:r>
      <w:proofErr w:type="gramStart"/>
      <w:r w:rsidRPr="00A31CEF">
        <w:t>100 word</w:t>
      </w:r>
      <w:proofErr w:type="gramEnd"/>
      <w:r w:rsidRPr="00A31CEF">
        <w:t xml:space="preserve"> max) description for online publication.</w:t>
      </w:r>
    </w:p>
    <w:p w14:paraId="3B740A56" w14:textId="38A5571D" w:rsidR="00A31CEF" w:rsidRDefault="00A31CEF" w:rsidP="00A31CEF">
      <w:pPr>
        <w:rPr>
          <w:b/>
          <w:bCs/>
        </w:rPr>
      </w:pPr>
      <w:r w:rsidRPr="00A31CEF">
        <w:rPr>
          <w:b/>
          <w:bCs/>
        </w:rPr>
        <w:t>Proposal Submitter's Contact Information</w:t>
      </w:r>
    </w:p>
    <w:p w14:paraId="735107CF" w14:textId="0786C6B1" w:rsidR="00A31CEF" w:rsidRDefault="00A31CEF" w:rsidP="00A31CEF">
      <w:r w:rsidRPr="00A31CEF">
        <w:t>Please note that a2ru will contact the individual named in this section about the status of the proposal.</w:t>
      </w:r>
    </w:p>
    <w:p w14:paraId="707AB0F5" w14:textId="4A4F2EE5" w:rsidR="00A31CEF" w:rsidRDefault="00A31CEF" w:rsidP="00A31CEF">
      <w:r>
        <w:t>First Name</w:t>
      </w:r>
    </w:p>
    <w:p w14:paraId="192CD32B" w14:textId="6495367C" w:rsidR="00A31CEF" w:rsidRDefault="00A31CEF" w:rsidP="00A31CEF">
      <w:r>
        <w:t>Last Name</w:t>
      </w:r>
    </w:p>
    <w:p w14:paraId="556F13AA" w14:textId="0B1367A9" w:rsidR="00A31CEF" w:rsidRDefault="00A31CEF" w:rsidP="00A31CEF">
      <w:r>
        <w:t>Email Address</w:t>
      </w:r>
    </w:p>
    <w:p w14:paraId="0D4662E1" w14:textId="63644CA3" w:rsidR="00A31CEF" w:rsidRDefault="00A31CEF" w:rsidP="00A31CEF">
      <w:r>
        <w:t>Title</w:t>
      </w:r>
    </w:p>
    <w:p w14:paraId="7DAA4CD7" w14:textId="059BBF55" w:rsidR="00A31CEF" w:rsidRDefault="00A31CEF" w:rsidP="00A31CEF">
      <w:r w:rsidRPr="00A31CEF">
        <w:t>Are you an individual a2ru member or affiliated with an a2ru member institution or department?</w:t>
      </w:r>
      <w:r>
        <w:t xml:space="preserve"> (Yes, I am an individual member; Yes, I am affiliated with an a2ru institutional or departmental member; No, I am not a member). </w:t>
      </w:r>
    </w:p>
    <w:p w14:paraId="72CF3167" w14:textId="1441D339" w:rsidR="00A31CEF" w:rsidRDefault="00A31CEF" w:rsidP="00A31CEF">
      <w:r w:rsidRPr="00A31CEF">
        <w:t>If you answered, "Yes, I am affiliated with an a2ru member institution or department", please indicate which member institution/department below.</w:t>
      </w:r>
    </w:p>
    <w:p w14:paraId="0A5D60BF" w14:textId="5A14C61F" w:rsidR="00A31CEF" w:rsidRDefault="00A31CEF" w:rsidP="00A31CEF">
      <w:r w:rsidRPr="00A31CEF">
        <w:t>Please list the names, titles, institutional/professional affiliation and email addresses for additional presenters (if applicable). Please list accurately as they should appear in the final conference program/schedule.</w:t>
      </w:r>
    </w:p>
    <w:p w14:paraId="54DD0371" w14:textId="1C7D03F0" w:rsidR="00A31CEF" w:rsidRDefault="00A31CEF" w:rsidP="00A31CEF">
      <w:r w:rsidRPr="00A31CEF">
        <w:t>Are you submitting more than one proposal? (This includes as an individual and as a member of a group). If yes, please submit a separate form for each proposal.</w:t>
      </w:r>
      <w:r>
        <w:t xml:space="preserve"> (Yes, No)</w:t>
      </w:r>
    </w:p>
    <w:p w14:paraId="4E075354" w14:textId="77777777" w:rsidR="00A31CEF" w:rsidRPr="00A31CEF" w:rsidRDefault="00A31CEF" w:rsidP="00A31CEF"/>
    <w:sectPr w:rsidR="00A31CEF" w:rsidRPr="00A31CEF" w:rsidSect="0007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E201D"/>
    <w:multiLevelType w:val="hybridMultilevel"/>
    <w:tmpl w:val="5AB2F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0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EF"/>
    <w:rsid w:val="00070B6C"/>
    <w:rsid w:val="001B4137"/>
    <w:rsid w:val="0037199B"/>
    <w:rsid w:val="005A5DDE"/>
    <w:rsid w:val="009825F7"/>
    <w:rsid w:val="00A31CEF"/>
    <w:rsid w:val="00AB7CAA"/>
    <w:rsid w:val="00B05232"/>
    <w:rsid w:val="00D709C1"/>
    <w:rsid w:val="00EC6CA9"/>
    <w:rsid w:val="00F0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D880E"/>
  <w15:chartTrackingRefBased/>
  <w15:docId w15:val="{EE95EFF1-A0CF-DE47-98C5-1B421285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C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C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17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2ruconnect@umi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Moen, Shannon</dc:creator>
  <cp:keywords/>
  <dc:description/>
  <cp:lastModifiedBy>Moen, Shannon</cp:lastModifiedBy>
  <cp:revision>1</cp:revision>
  <cp:lastPrinted>2025-02-17T19:30:00Z</cp:lastPrinted>
  <dcterms:created xsi:type="dcterms:W3CDTF">2025-02-17T19:20:00Z</dcterms:created>
  <dcterms:modified xsi:type="dcterms:W3CDTF">2025-02-17T19:30:00Z</dcterms:modified>
</cp:coreProperties>
</file>